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7387" w14:textId="72396EA6" w:rsidR="0013773B" w:rsidRPr="00FD5279" w:rsidRDefault="00FD5279" w:rsidP="00FD52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52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ЯРМАРОК</w:t>
      </w:r>
    </w:p>
    <w:p w14:paraId="2F4BF395" w14:textId="2E82F2B7" w:rsidR="00FD5279" w:rsidRPr="00FD5279" w:rsidRDefault="00FD5279" w:rsidP="00FD52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279">
        <w:rPr>
          <w:rFonts w:ascii="Times New Roman" w:hAnsi="Times New Roman" w:cs="Times New Roman"/>
          <w:sz w:val="24"/>
          <w:szCs w:val="24"/>
        </w:rPr>
        <w:t>в границах территории муниципального образования</w:t>
      </w:r>
    </w:p>
    <w:p w14:paraId="5A995ACE" w14:textId="2056BD69" w:rsidR="00FD5279" w:rsidRDefault="00FD5279" w:rsidP="00FD52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279">
        <w:rPr>
          <w:rFonts w:ascii="Times New Roman" w:hAnsi="Times New Roman" w:cs="Times New Roman"/>
          <w:sz w:val="24"/>
          <w:szCs w:val="24"/>
        </w:rPr>
        <w:t>«Муниципальный округ Завьяловский район Удмуртской Республики»</w:t>
      </w:r>
    </w:p>
    <w:p w14:paraId="3AAD1639" w14:textId="1D3A6193" w:rsidR="00FD5279" w:rsidRDefault="00FD5279" w:rsidP="00FD52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985"/>
        <w:gridCol w:w="1843"/>
        <w:gridCol w:w="1134"/>
        <w:gridCol w:w="1559"/>
      </w:tblGrid>
      <w:tr w:rsidR="00FD5279" w14:paraId="67332909" w14:textId="77777777" w:rsidTr="00486E35">
        <w:tc>
          <w:tcPr>
            <w:tcW w:w="567" w:type="dxa"/>
          </w:tcPr>
          <w:p w14:paraId="30E227BC" w14:textId="1FB02179" w:rsidR="00FD5279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6F1B243F" w14:textId="06DBDB37" w:rsidR="00FD5279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126" w:type="dxa"/>
          </w:tcPr>
          <w:p w14:paraId="7F4A73A1" w14:textId="323073BE" w:rsidR="00FD5279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ярмарки, контактная информация</w:t>
            </w:r>
          </w:p>
        </w:tc>
        <w:tc>
          <w:tcPr>
            <w:tcW w:w="1985" w:type="dxa"/>
          </w:tcPr>
          <w:p w14:paraId="6642D34F" w14:textId="12D1D30F" w:rsidR="00FD5279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 (земельный участок, здание, сооружение либо их часть)</w:t>
            </w:r>
          </w:p>
        </w:tc>
        <w:tc>
          <w:tcPr>
            <w:tcW w:w="1843" w:type="dxa"/>
          </w:tcPr>
          <w:p w14:paraId="2CB1663A" w14:textId="3A7EE514" w:rsidR="00FD5279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(пользователь, владелец) места проведения ярмарки</w:t>
            </w:r>
          </w:p>
        </w:tc>
        <w:tc>
          <w:tcPr>
            <w:tcW w:w="1134" w:type="dxa"/>
          </w:tcPr>
          <w:p w14:paraId="2CAB8175" w14:textId="614610E9" w:rsidR="00FD5279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559" w:type="dxa"/>
          </w:tcPr>
          <w:p w14:paraId="4A923CCC" w14:textId="08CC358B" w:rsidR="00FD5279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ярмарки, режим работы</w:t>
            </w:r>
          </w:p>
        </w:tc>
      </w:tr>
      <w:tr w:rsidR="00FD5279" w14:paraId="035E11B9" w14:textId="77777777" w:rsidTr="00486E35">
        <w:tc>
          <w:tcPr>
            <w:tcW w:w="567" w:type="dxa"/>
          </w:tcPr>
          <w:p w14:paraId="30BA30B0" w14:textId="1D2EC321" w:rsidR="00FD5279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1EA916C" w14:textId="26009438" w:rsidR="00FD5279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ED9D2FF" w14:textId="7F42E9E7" w:rsidR="00FD5279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58056BB" w14:textId="451440A6" w:rsidR="00FD5279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78C1275" w14:textId="3500F25A" w:rsidR="00FD5279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3ACFA21" w14:textId="005E3C91" w:rsidR="00FD5279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E04A5EC" w14:textId="3A46404C" w:rsidR="00FD5279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5279" w:rsidRPr="007F35CB" w14:paraId="61A354BF" w14:textId="77777777" w:rsidTr="00486E35">
        <w:tc>
          <w:tcPr>
            <w:tcW w:w="567" w:type="dxa"/>
          </w:tcPr>
          <w:p w14:paraId="4ADAA885" w14:textId="341D713D" w:rsidR="00FD5279" w:rsidRPr="007F35CB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17FC6A4" w14:textId="5FDEE400" w:rsidR="00FD5279" w:rsidRPr="007F35CB" w:rsidRDefault="00FD5279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Ярмарка в рамках открытия стад</w:t>
            </w:r>
            <w:r w:rsidR="00D37CE7" w:rsidRPr="007F35CB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на в честь 50-летнего юбилея завоевания олимпийского золота легендой лыжного спорта</w:t>
            </w:r>
            <w:r w:rsidR="00D37CE7"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 и 80-летия Г.А. Кулаковой </w:t>
            </w:r>
          </w:p>
        </w:tc>
        <w:tc>
          <w:tcPr>
            <w:tcW w:w="2126" w:type="dxa"/>
          </w:tcPr>
          <w:p w14:paraId="5DF450A0" w14:textId="1FCEC86B" w:rsidR="00FD5279" w:rsidRPr="007F35CB" w:rsidRDefault="00D37CE7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Италмасовский</w:t>
            </w:r>
            <w:proofErr w:type="spellEnd"/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C1F1C" w:rsidRPr="007F35C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«Муниципальный округ Завьяловский район Удмуртской Республики»</w:t>
            </w:r>
          </w:p>
        </w:tc>
        <w:tc>
          <w:tcPr>
            <w:tcW w:w="1985" w:type="dxa"/>
          </w:tcPr>
          <w:p w14:paraId="00C5FC2C" w14:textId="705634CE" w:rsidR="00FD5279" w:rsidRPr="007F35CB" w:rsidRDefault="007F35CB" w:rsidP="007F3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участок, прилегающий с севера к земельному участку с кадастровым номером 18:08:081001:45, с юга – к зданию по адресу: с. </w:t>
            </w:r>
            <w:proofErr w:type="spellStart"/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, д. 18 (координаты участка: 56.916268, 53.473466; 56.916151, 53.473505; 56.916046, 53.472507; 56.916135, 53.472467)</w:t>
            </w:r>
          </w:p>
        </w:tc>
        <w:tc>
          <w:tcPr>
            <w:tcW w:w="1843" w:type="dxa"/>
          </w:tcPr>
          <w:p w14:paraId="4667C2A1" w14:textId="31DEA04C" w:rsidR="00FD5279" w:rsidRPr="007F35CB" w:rsidRDefault="00F24508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134" w:type="dxa"/>
          </w:tcPr>
          <w:p w14:paraId="15A27F7F" w14:textId="10C5B13A" w:rsidR="00FD5279" w:rsidRPr="007F35CB" w:rsidRDefault="007F35CB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</w:tc>
        <w:tc>
          <w:tcPr>
            <w:tcW w:w="1559" w:type="dxa"/>
          </w:tcPr>
          <w:p w14:paraId="1601E463" w14:textId="4F6B506C" w:rsidR="00FD5279" w:rsidRPr="007F35CB" w:rsidRDefault="007F35CB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10.02.2022г., торговое обслуживание ярмарки с 16.00ч. до 20.00ч.</w:t>
            </w:r>
          </w:p>
        </w:tc>
      </w:tr>
      <w:tr w:rsidR="002D2DEB" w:rsidRPr="007F35CB" w14:paraId="2CD4FA0D" w14:textId="77777777" w:rsidTr="00486E35">
        <w:tc>
          <w:tcPr>
            <w:tcW w:w="567" w:type="dxa"/>
          </w:tcPr>
          <w:p w14:paraId="5F7F9245" w14:textId="5B24AE48" w:rsidR="002D2DEB" w:rsidRPr="007F35CB" w:rsidRDefault="00C95930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C1B4E03" w14:textId="4B17083A" w:rsidR="002D2DEB" w:rsidRPr="007F35CB" w:rsidRDefault="00C95930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Ярмарка, приуроченная к празднику «Широкая масленица»</w:t>
            </w:r>
          </w:p>
        </w:tc>
        <w:tc>
          <w:tcPr>
            <w:tcW w:w="2126" w:type="dxa"/>
          </w:tcPr>
          <w:p w14:paraId="7E8CA6F9" w14:textId="4AEF10F5" w:rsidR="002D2DEB" w:rsidRPr="007F35CB" w:rsidRDefault="00C95930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«Муниципальный округ Завьяловский район Удмуртской Республики»</w:t>
            </w:r>
          </w:p>
        </w:tc>
        <w:tc>
          <w:tcPr>
            <w:tcW w:w="1985" w:type="dxa"/>
          </w:tcPr>
          <w:p w14:paraId="74EE8F25" w14:textId="0719742E" w:rsidR="002D2DEB" w:rsidRPr="007F35CB" w:rsidRDefault="00C95930" w:rsidP="007F3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Завьялово, ул. Калинина, земельный участок с кадастровым номером 18:08:78030:95</w:t>
            </w:r>
          </w:p>
        </w:tc>
        <w:tc>
          <w:tcPr>
            <w:tcW w:w="1843" w:type="dxa"/>
          </w:tcPr>
          <w:p w14:paraId="7EF685D5" w14:textId="2861BE23" w:rsidR="002D2DEB" w:rsidRDefault="00224D46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134" w:type="dxa"/>
          </w:tcPr>
          <w:p w14:paraId="52794546" w14:textId="0ED16509" w:rsidR="002D2DEB" w:rsidRPr="007F35CB" w:rsidRDefault="00C95930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59" w:type="dxa"/>
          </w:tcPr>
          <w:p w14:paraId="116362E1" w14:textId="0A7A30C5" w:rsidR="002D2DEB" w:rsidRPr="007F35CB" w:rsidRDefault="00C95930" w:rsidP="00FD5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05.03.2022г., торговое обслуживание ярмарки с 11.00ч. до 16.00ч.</w:t>
            </w:r>
          </w:p>
        </w:tc>
      </w:tr>
      <w:tr w:rsidR="00486E35" w:rsidRPr="007F35CB" w14:paraId="2DCC5F39" w14:textId="77777777" w:rsidTr="00486E35">
        <w:tc>
          <w:tcPr>
            <w:tcW w:w="567" w:type="dxa"/>
          </w:tcPr>
          <w:p w14:paraId="491D86AD" w14:textId="146DEAFF" w:rsidR="00486E35" w:rsidRDefault="00486E35" w:rsidP="00486E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CC46DCC" w14:textId="60E4720E" w:rsidR="00486E35" w:rsidRDefault="00486E35" w:rsidP="00486E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Ярмарка, посвященная 77-й годовщине Победы в Великой Отечественной войне</w:t>
            </w:r>
          </w:p>
        </w:tc>
        <w:tc>
          <w:tcPr>
            <w:tcW w:w="2126" w:type="dxa"/>
          </w:tcPr>
          <w:p w14:paraId="66B4E181" w14:textId="7C980139" w:rsidR="00486E35" w:rsidRPr="007F35CB" w:rsidRDefault="00486E35" w:rsidP="00486E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«Муниципальный округ Завьяловский район 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Республики»</w:t>
            </w:r>
          </w:p>
        </w:tc>
        <w:tc>
          <w:tcPr>
            <w:tcW w:w="1985" w:type="dxa"/>
          </w:tcPr>
          <w:p w14:paraId="443C0D1F" w14:textId="0DEFD204" w:rsidR="00486E35" w:rsidRDefault="00486E35" w:rsidP="00486E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Завьялово, ул. Калинина, 68, земельный участок с кадастровым номером 18:08:078030:13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пределами охранной зоны</w:t>
            </w:r>
          </w:p>
        </w:tc>
        <w:tc>
          <w:tcPr>
            <w:tcW w:w="1843" w:type="dxa"/>
          </w:tcPr>
          <w:p w14:paraId="4ED03062" w14:textId="1DEF613E" w:rsidR="00486E35" w:rsidRDefault="00486E35" w:rsidP="00486E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1134" w:type="dxa"/>
          </w:tcPr>
          <w:p w14:paraId="23DCFC71" w14:textId="03724E8F" w:rsidR="00486E35" w:rsidRDefault="00486E35" w:rsidP="00486E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59" w:type="dxa"/>
          </w:tcPr>
          <w:p w14:paraId="6FCD308C" w14:textId="715FA221" w:rsidR="00486E35" w:rsidRDefault="00486E35" w:rsidP="00486E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8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.2022г., торговое обслуживание ярмарки с 1</w:t>
            </w:r>
            <w:r w:rsidRPr="00486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.00ч. до </w:t>
            </w:r>
            <w:r w:rsidRPr="00486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</w:tr>
      <w:tr w:rsidR="00A14B9C" w:rsidRPr="007F35CB" w14:paraId="10AB8DF2" w14:textId="77777777" w:rsidTr="00486E35">
        <w:tc>
          <w:tcPr>
            <w:tcW w:w="567" w:type="dxa"/>
          </w:tcPr>
          <w:p w14:paraId="6A930799" w14:textId="207131D1" w:rsidR="00A14B9C" w:rsidRDefault="00A14B9C" w:rsidP="00A14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5976E25" w14:textId="77AC989D" w:rsidR="00A14B9C" w:rsidRPr="00CC210C" w:rsidRDefault="00A14B9C" w:rsidP="00A14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в период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летних сельских спортивных игр</w:t>
            </w:r>
          </w:p>
        </w:tc>
        <w:tc>
          <w:tcPr>
            <w:tcW w:w="2126" w:type="dxa"/>
          </w:tcPr>
          <w:p w14:paraId="3D695B0E" w14:textId="53813A45" w:rsidR="00A14B9C" w:rsidRPr="007F35CB" w:rsidRDefault="00A14B9C" w:rsidP="00A14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«Муниципальный округ Завьяловский район Удмуртской Республики»</w:t>
            </w:r>
          </w:p>
        </w:tc>
        <w:tc>
          <w:tcPr>
            <w:tcW w:w="1985" w:type="dxa"/>
          </w:tcPr>
          <w:p w14:paraId="0DD70B38" w14:textId="2DCAE19B" w:rsidR="00A14B9C" w:rsidRDefault="00A14B9C" w:rsidP="00A14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Завьялово, ул. Калинина, 68, земельный участок с кадастровым номером 18:08:078030:13 за пределами охранной зоны</w:t>
            </w:r>
          </w:p>
        </w:tc>
        <w:tc>
          <w:tcPr>
            <w:tcW w:w="1843" w:type="dxa"/>
          </w:tcPr>
          <w:p w14:paraId="0DD622BD" w14:textId="5B3DC455" w:rsidR="00A14B9C" w:rsidRDefault="00A14B9C" w:rsidP="00A14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134" w:type="dxa"/>
          </w:tcPr>
          <w:p w14:paraId="6AFF5365" w14:textId="6BA1E697" w:rsidR="00A14B9C" w:rsidRDefault="00A14B9C" w:rsidP="00A14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59" w:type="dxa"/>
          </w:tcPr>
          <w:p w14:paraId="409A4A4D" w14:textId="009A1C8F" w:rsidR="00A14B9C" w:rsidRDefault="00A14B9C" w:rsidP="00A14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августа 2022г. торговое обслуживание ярмарки с 1</w:t>
            </w:r>
            <w:r w:rsidRPr="00486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.00ч. до </w:t>
            </w:r>
            <w:r w:rsidRPr="00486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.00ч.;</w:t>
            </w:r>
          </w:p>
          <w:p w14:paraId="602F465F" w14:textId="4E5C1CEB" w:rsidR="00A14B9C" w:rsidRDefault="00A14B9C" w:rsidP="00A14B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 2022г. торговое обслуживание ярмарки с 1</w:t>
            </w:r>
            <w:r w:rsidRPr="00486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.00ч. до 14.00ч. </w:t>
            </w:r>
          </w:p>
        </w:tc>
      </w:tr>
      <w:tr w:rsidR="0064095C" w:rsidRPr="007F35CB" w14:paraId="223CA67F" w14:textId="77777777" w:rsidTr="00486E35">
        <w:tc>
          <w:tcPr>
            <w:tcW w:w="567" w:type="dxa"/>
          </w:tcPr>
          <w:p w14:paraId="69A26C0D" w14:textId="23BA685D" w:rsidR="0064095C" w:rsidRDefault="0064095C" w:rsidP="0064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7180C89" w14:textId="563E1F00" w:rsidR="0064095C" w:rsidRDefault="0064095C" w:rsidP="0064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в период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летних сельских спортивных игр</w:t>
            </w:r>
          </w:p>
        </w:tc>
        <w:tc>
          <w:tcPr>
            <w:tcW w:w="2126" w:type="dxa"/>
          </w:tcPr>
          <w:p w14:paraId="10A5A722" w14:textId="2006BE9B" w:rsidR="0064095C" w:rsidRPr="007F35CB" w:rsidRDefault="00EE39A9" w:rsidP="0064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«Культурный комплекс «Центральный»</w:t>
            </w:r>
          </w:p>
        </w:tc>
        <w:tc>
          <w:tcPr>
            <w:tcW w:w="1985" w:type="dxa"/>
          </w:tcPr>
          <w:p w14:paraId="3E098224" w14:textId="7EF3F230" w:rsidR="0064095C" w:rsidRDefault="0064095C" w:rsidP="0064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Завьялово, ул. </w:t>
            </w:r>
            <w:r w:rsidR="00EE39A9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3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земельный участок с кадастровым номером 18:08:078030:</w:t>
            </w:r>
            <w:r w:rsidR="00027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DD2812A" w14:textId="23E010B5" w:rsidR="0064095C" w:rsidRDefault="0064095C" w:rsidP="0064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134" w:type="dxa"/>
          </w:tcPr>
          <w:p w14:paraId="5FB1D2D1" w14:textId="65EDBC8E" w:rsidR="0064095C" w:rsidRDefault="0064095C" w:rsidP="0064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59" w:type="dxa"/>
          </w:tcPr>
          <w:p w14:paraId="6C677464" w14:textId="77777777" w:rsidR="0064095C" w:rsidRDefault="0064095C" w:rsidP="0064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августа 2022г. торговое обслуживание ярмарки с 1</w:t>
            </w:r>
            <w:r w:rsidRPr="00486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.00ч. до </w:t>
            </w:r>
            <w:r w:rsidRPr="00486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.00ч.;</w:t>
            </w:r>
          </w:p>
          <w:p w14:paraId="43F17C5C" w14:textId="57E9143E" w:rsidR="0064095C" w:rsidRDefault="0064095C" w:rsidP="0064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 2022г. торговое обслуживание ярмарки с 1</w:t>
            </w:r>
            <w:r w:rsidRPr="00486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.00ч. до 14.00ч. </w:t>
            </w:r>
          </w:p>
        </w:tc>
      </w:tr>
      <w:tr w:rsidR="00027784" w:rsidRPr="007F35CB" w14:paraId="123F80BD" w14:textId="77777777" w:rsidTr="00486E35">
        <w:tc>
          <w:tcPr>
            <w:tcW w:w="567" w:type="dxa"/>
          </w:tcPr>
          <w:p w14:paraId="3D9E7DFE" w14:textId="293A8D7B" w:rsidR="00027784" w:rsidRDefault="00027784" w:rsidP="00027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4545849" w14:textId="3FC608BA" w:rsidR="00027784" w:rsidRDefault="00027784" w:rsidP="00027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в период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летних сельских спортивных игр</w:t>
            </w:r>
          </w:p>
        </w:tc>
        <w:tc>
          <w:tcPr>
            <w:tcW w:w="2126" w:type="dxa"/>
          </w:tcPr>
          <w:p w14:paraId="32CBA849" w14:textId="3ECBE41F" w:rsidR="00027784" w:rsidRDefault="00027784" w:rsidP="00027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«Муниципальный округ Завьяловский район Удмуртской Республики»</w:t>
            </w:r>
          </w:p>
        </w:tc>
        <w:tc>
          <w:tcPr>
            <w:tcW w:w="1985" w:type="dxa"/>
          </w:tcPr>
          <w:p w14:paraId="40529B0E" w14:textId="77777777" w:rsidR="006234F6" w:rsidRDefault="00027784" w:rsidP="00027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участок, прилегающий с севера к земельному участку с кадастровым номером 18:08:081001:45 (координаты участка</w:t>
            </w:r>
            <w:r w:rsidR="006234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6963825" w14:textId="77777777" w:rsidR="006234F6" w:rsidRDefault="006234F6" w:rsidP="00027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56.9162, 53.4735;</w:t>
            </w:r>
          </w:p>
          <w:p w14:paraId="54C8D5E8" w14:textId="77777777" w:rsidR="006234F6" w:rsidRDefault="006234F6" w:rsidP="00027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56.9163, 53.4740;</w:t>
            </w:r>
          </w:p>
          <w:p w14:paraId="68325FA1" w14:textId="77777777" w:rsidR="006234F6" w:rsidRDefault="006234F6" w:rsidP="00027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56.9162, 53.4741;</w:t>
            </w:r>
          </w:p>
          <w:p w14:paraId="4A03C219" w14:textId="7AE4E4A7" w:rsidR="00027784" w:rsidRDefault="006234F6" w:rsidP="00027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56.9161, 53.4737) </w:t>
            </w:r>
          </w:p>
        </w:tc>
        <w:tc>
          <w:tcPr>
            <w:tcW w:w="1843" w:type="dxa"/>
          </w:tcPr>
          <w:p w14:paraId="0D3A2129" w14:textId="21A95A2B" w:rsidR="00027784" w:rsidRDefault="00027784" w:rsidP="00027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134" w:type="dxa"/>
          </w:tcPr>
          <w:p w14:paraId="0A16E0D7" w14:textId="78F4F045" w:rsidR="00027784" w:rsidRDefault="00027784" w:rsidP="00027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59" w:type="dxa"/>
          </w:tcPr>
          <w:p w14:paraId="67B2804C" w14:textId="3F507E9D" w:rsidR="00027784" w:rsidRDefault="00027784" w:rsidP="00027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 августа 2022г. торговое обслуживание ярмарки с 1</w:t>
            </w:r>
            <w:r w:rsidRPr="00486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.00ч. до </w:t>
            </w:r>
            <w:r w:rsidRPr="00486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  <w:p w14:paraId="2ABC3B66" w14:textId="360D8267" w:rsidR="00027784" w:rsidRDefault="00027784" w:rsidP="00027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E0836" w14:textId="77777777" w:rsidR="00FD5279" w:rsidRPr="007F35CB" w:rsidRDefault="00FD5279" w:rsidP="00FD5279">
      <w:pPr>
        <w:pStyle w:val="a3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FD5279" w:rsidRPr="007F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53"/>
    <w:rsid w:val="00006E3E"/>
    <w:rsid w:val="00011B64"/>
    <w:rsid w:val="00013CFF"/>
    <w:rsid w:val="00014AE2"/>
    <w:rsid w:val="0002131B"/>
    <w:rsid w:val="000253F1"/>
    <w:rsid w:val="00026397"/>
    <w:rsid w:val="00027784"/>
    <w:rsid w:val="00033216"/>
    <w:rsid w:val="00034966"/>
    <w:rsid w:val="00035301"/>
    <w:rsid w:val="00045C21"/>
    <w:rsid w:val="00050602"/>
    <w:rsid w:val="00053FA1"/>
    <w:rsid w:val="00054784"/>
    <w:rsid w:val="000603ED"/>
    <w:rsid w:val="00064299"/>
    <w:rsid w:val="00065DE8"/>
    <w:rsid w:val="0006702C"/>
    <w:rsid w:val="00067860"/>
    <w:rsid w:val="00073A14"/>
    <w:rsid w:val="00076288"/>
    <w:rsid w:val="000773AF"/>
    <w:rsid w:val="00080E24"/>
    <w:rsid w:val="00084425"/>
    <w:rsid w:val="00084D2E"/>
    <w:rsid w:val="000855B5"/>
    <w:rsid w:val="00095510"/>
    <w:rsid w:val="00096F32"/>
    <w:rsid w:val="00097154"/>
    <w:rsid w:val="000A5D1E"/>
    <w:rsid w:val="000B4FB6"/>
    <w:rsid w:val="000B5DE1"/>
    <w:rsid w:val="000C06ED"/>
    <w:rsid w:val="000C2F5D"/>
    <w:rsid w:val="000C4E51"/>
    <w:rsid w:val="000D1F2D"/>
    <w:rsid w:val="000D49AD"/>
    <w:rsid w:val="000D5479"/>
    <w:rsid w:val="000D68F0"/>
    <w:rsid w:val="000D7215"/>
    <w:rsid w:val="000E0D7A"/>
    <w:rsid w:val="000E1C99"/>
    <w:rsid w:val="000E2F0F"/>
    <w:rsid w:val="000E7F8F"/>
    <w:rsid w:val="000F05A9"/>
    <w:rsid w:val="000F1D3B"/>
    <w:rsid w:val="000F2F8C"/>
    <w:rsid w:val="0010346C"/>
    <w:rsid w:val="001062EC"/>
    <w:rsid w:val="001063CD"/>
    <w:rsid w:val="00106C1C"/>
    <w:rsid w:val="0010700A"/>
    <w:rsid w:val="00112032"/>
    <w:rsid w:val="00120DB3"/>
    <w:rsid w:val="00127293"/>
    <w:rsid w:val="00130302"/>
    <w:rsid w:val="00132756"/>
    <w:rsid w:val="00132CBB"/>
    <w:rsid w:val="001362D1"/>
    <w:rsid w:val="001377DF"/>
    <w:rsid w:val="00137EBA"/>
    <w:rsid w:val="0014096C"/>
    <w:rsid w:val="00143F03"/>
    <w:rsid w:val="00146931"/>
    <w:rsid w:val="00150DDB"/>
    <w:rsid w:val="00151FF5"/>
    <w:rsid w:val="00154411"/>
    <w:rsid w:val="001550FE"/>
    <w:rsid w:val="00161A3D"/>
    <w:rsid w:val="00162C00"/>
    <w:rsid w:val="00170044"/>
    <w:rsid w:val="0017298C"/>
    <w:rsid w:val="0018198F"/>
    <w:rsid w:val="00193D89"/>
    <w:rsid w:val="00196CA0"/>
    <w:rsid w:val="001A5012"/>
    <w:rsid w:val="001A5082"/>
    <w:rsid w:val="001A509C"/>
    <w:rsid w:val="001A5AEA"/>
    <w:rsid w:val="001B1A37"/>
    <w:rsid w:val="001B4D49"/>
    <w:rsid w:val="001B74AB"/>
    <w:rsid w:val="001B7677"/>
    <w:rsid w:val="001B7DA4"/>
    <w:rsid w:val="001C56E5"/>
    <w:rsid w:val="001C6C11"/>
    <w:rsid w:val="001C7EB5"/>
    <w:rsid w:val="001D7351"/>
    <w:rsid w:val="001E2D1C"/>
    <w:rsid w:val="001E509C"/>
    <w:rsid w:val="001E66C6"/>
    <w:rsid w:val="001F0D45"/>
    <w:rsid w:val="001F3A8A"/>
    <w:rsid w:val="001F6DA3"/>
    <w:rsid w:val="001F773C"/>
    <w:rsid w:val="002036E4"/>
    <w:rsid w:val="00221DE9"/>
    <w:rsid w:val="00224D46"/>
    <w:rsid w:val="002309BE"/>
    <w:rsid w:val="00231FB0"/>
    <w:rsid w:val="0023521E"/>
    <w:rsid w:val="00240FB4"/>
    <w:rsid w:val="002436E4"/>
    <w:rsid w:val="00243FDA"/>
    <w:rsid w:val="00243FE9"/>
    <w:rsid w:val="00246817"/>
    <w:rsid w:val="00254933"/>
    <w:rsid w:val="00255BFB"/>
    <w:rsid w:val="00256C1F"/>
    <w:rsid w:val="0026130F"/>
    <w:rsid w:val="00266D1A"/>
    <w:rsid w:val="0027254E"/>
    <w:rsid w:val="00272F48"/>
    <w:rsid w:val="00273D77"/>
    <w:rsid w:val="00274E66"/>
    <w:rsid w:val="0029470E"/>
    <w:rsid w:val="002A0476"/>
    <w:rsid w:val="002A1E10"/>
    <w:rsid w:val="002A7E5F"/>
    <w:rsid w:val="002B00F9"/>
    <w:rsid w:val="002B17BB"/>
    <w:rsid w:val="002B1CDD"/>
    <w:rsid w:val="002B64FE"/>
    <w:rsid w:val="002B70A1"/>
    <w:rsid w:val="002B73F9"/>
    <w:rsid w:val="002C57C0"/>
    <w:rsid w:val="002C72C8"/>
    <w:rsid w:val="002D2DEB"/>
    <w:rsid w:val="002D7B05"/>
    <w:rsid w:val="002E1E94"/>
    <w:rsid w:val="003001FE"/>
    <w:rsid w:val="0030545C"/>
    <w:rsid w:val="00305E7D"/>
    <w:rsid w:val="00306CA7"/>
    <w:rsid w:val="00307A5C"/>
    <w:rsid w:val="00322636"/>
    <w:rsid w:val="003346F4"/>
    <w:rsid w:val="0034400D"/>
    <w:rsid w:val="003460C4"/>
    <w:rsid w:val="00352E94"/>
    <w:rsid w:val="00353AAF"/>
    <w:rsid w:val="00353D9E"/>
    <w:rsid w:val="00361557"/>
    <w:rsid w:val="00370795"/>
    <w:rsid w:val="00370B15"/>
    <w:rsid w:val="00390793"/>
    <w:rsid w:val="003A3194"/>
    <w:rsid w:val="003A50BE"/>
    <w:rsid w:val="003A7545"/>
    <w:rsid w:val="003B22D4"/>
    <w:rsid w:val="003B6357"/>
    <w:rsid w:val="003C1065"/>
    <w:rsid w:val="003C1EF2"/>
    <w:rsid w:val="003C661A"/>
    <w:rsid w:val="003D0D0C"/>
    <w:rsid w:val="003D0F97"/>
    <w:rsid w:val="003D351C"/>
    <w:rsid w:val="003D7778"/>
    <w:rsid w:val="003D7884"/>
    <w:rsid w:val="003D7DAD"/>
    <w:rsid w:val="003E205F"/>
    <w:rsid w:val="003E4554"/>
    <w:rsid w:val="003E4FCC"/>
    <w:rsid w:val="003F2A1D"/>
    <w:rsid w:val="003F2D80"/>
    <w:rsid w:val="003F2ED3"/>
    <w:rsid w:val="00412BB3"/>
    <w:rsid w:val="00416738"/>
    <w:rsid w:val="00424264"/>
    <w:rsid w:val="00425BFC"/>
    <w:rsid w:val="00430BD5"/>
    <w:rsid w:val="00435A14"/>
    <w:rsid w:val="00436C3F"/>
    <w:rsid w:val="004400C0"/>
    <w:rsid w:val="0044153A"/>
    <w:rsid w:val="004607F4"/>
    <w:rsid w:val="004607F5"/>
    <w:rsid w:val="00486E35"/>
    <w:rsid w:val="00492FB0"/>
    <w:rsid w:val="004951F6"/>
    <w:rsid w:val="004958AA"/>
    <w:rsid w:val="004960D1"/>
    <w:rsid w:val="004A558D"/>
    <w:rsid w:val="004C30EE"/>
    <w:rsid w:val="004C454E"/>
    <w:rsid w:val="004D48A2"/>
    <w:rsid w:val="004D65E5"/>
    <w:rsid w:val="004F562A"/>
    <w:rsid w:val="004F5AC4"/>
    <w:rsid w:val="00500644"/>
    <w:rsid w:val="005052DF"/>
    <w:rsid w:val="00522844"/>
    <w:rsid w:val="00525ABB"/>
    <w:rsid w:val="005263CC"/>
    <w:rsid w:val="00527179"/>
    <w:rsid w:val="00530651"/>
    <w:rsid w:val="005318A4"/>
    <w:rsid w:val="00540AA5"/>
    <w:rsid w:val="005414A0"/>
    <w:rsid w:val="00541BBC"/>
    <w:rsid w:val="0054436E"/>
    <w:rsid w:val="00556A46"/>
    <w:rsid w:val="00557DAD"/>
    <w:rsid w:val="00560EB7"/>
    <w:rsid w:val="00564692"/>
    <w:rsid w:val="0057509F"/>
    <w:rsid w:val="00581167"/>
    <w:rsid w:val="00583D3D"/>
    <w:rsid w:val="005844C9"/>
    <w:rsid w:val="00586095"/>
    <w:rsid w:val="00587A2A"/>
    <w:rsid w:val="005918B7"/>
    <w:rsid w:val="005A19F9"/>
    <w:rsid w:val="005A50B1"/>
    <w:rsid w:val="005B1CB1"/>
    <w:rsid w:val="005B7D6C"/>
    <w:rsid w:val="005C22AB"/>
    <w:rsid w:val="005D25E8"/>
    <w:rsid w:val="005F7756"/>
    <w:rsid w:val="0060296D"/>
    <w:rsid w:val="0060573F"/>
    <w:rsid w:val="00610EA8"/>
    <w:rsid w:val="00611E7F"/>
    <w:rsid w:val="006124F9"/>
    <w:rsid w:val="00622730"/>
    <w:rsid w:val="006234F6"/>
    <w:rsid w:val="00624649"/>
    <w:rsid w:val="00632E67"/>
    <w:rsid w:val="00634CC3"/>
    <w:rsid w:val="006357D7"/>
    <w:rsid w:val="00637234"/>
    <w:rsid w:val="0064095C"/>
    <w:rsid w:val="00642DAF"/>
    <w:rsid w:val="0064507D"/>
    <w:rsid w:val="006477C0"/>
    <w:rsid w:val="0065126D"/>
    <w:rsid w:val="00655FCA"/>
    <w:rsid w:val="006563F7"/>
    <w:rsid w:val="00656BFB"/>
    <w:rsid w:val="0066356F"/>
    <w:rsid w:val="006652DF"/>
    <w:rsid w:val="00665F7B"/>
    <w:rsid w:val="00670E8A"/>
    <w:rsid w:val="0067177F"/>
    <w:rsid w:val="00677701"/>
    <w:rsid w:val="00683E6E"/>
    <w:rsid w:val="006842B5"/>
    <w:rsid w:val="00687032"/>
    <w:rsid w:val="00691FE4"/>
    <w:rsid w:val="00692C47"/>
    <w:rsid w:val="006A6B7C"/>
    <w:rsid w:val="006B072F"/>
    <w:rsid w:val="006B4019"/>
    <w:rsid w:val="006B7C90"/>
    <w:rsid w:val="006C10A4"/>
    <w:rsid w:val="006C1A22"/>
    <w:rsid w:val="006C41CC"/>
    <w:rsid w:val="006C78C8"/>
    <w:rsid w:val="006D14BD"/>
    <w:rsid w:val="006D3F79"/>
    <w:rsid w:val="006E6A6C"/>
    <w:rsid w:val="006F115A"/>
    <w:rsid w:val="006F14CC"/>
    <w:rsid w:val="006F2E63"/>
    <w:rsid w:val="006F46D0"/>
    <w:rsid w:val="006F6552"/>
    <w:rsid w:val="00702BFA"/>
    <w:rsid w:val="007237E2"/>
    <w:rsid w:val="00723858"/>
    <w:rsid w:val="00723B40"/>
    <w:rsid w:val="0073176F"/>
    <w:rsid w:val="00734D9D"/>
    <w:rsid w:val="00735A44"/>
    <w:rsid w:val="007374C1"/>
    <w:rsid w:val="00741E03"/>
    <w:rsid w:val="00742BB9"/>
    <w:rsid w:val="00745662"/>
    <w:rsid w:val="00752AC2"/>
    <w:rsid w:val="00761B14"/>
    <w:rsid w:val="00763032"/>
    <w:rsid w:val="00763C2B"/>
    <w:rsid w:val="00764286"/>
    <w:rsid w:val="00764749"/>
    <w:rsid w:val="00765FFF"/>
    <w:rsid w:val="00767EE8"/>
    <w:rsid w:val="00772FDC"/>
    <w:rsid w:val="00773212"/>
    <w:rsid w:val="007822CC"/>
    <w:rsid w:val="00782C6D"/>
    <w:rsid w:val="00787578"/>
    <w:rsid w:val="00791785"/>
    <w:rsid w:val="007A2DCB"/>
    <w:rsid w:val="007A331D"/>
    <w:rsid w:val="007A76DF"/>
    <w:rsid w:val="007B0B40"/>
    <w:rsid w:val="007B279D"/>
    <w:rsid w:val="007B356B"/>
    <w:rsid w:val="007C6E71"/>
    <w:rsid w:val="007C7A26"/>
    <w:rsid w:val="007D067E"/>
    <w:rsid w:val="007D5F06"/>
    <w:rsid w:val="007E6600"/>
    <w:rsid w:val="007E6B6F"/>
    <w:rsid w:val="007F2E40"/>
    <w:rsid w:val="007F35CB"/>
    <w:rsid w:val="007F3674"/>
    <w:rsid w:val="008006FF"/>
    <w:rsid w:val="00804A3E"/>
    <w:rsid w:val="00805398"/>
    <w:rsid w:val="00814022"/>
    <w:rsid w:val="00814517"/>
    <w:rsid w:val="008157FB"/>
    <w:rsid w:val="00821FC3"/>
    <w:rsid w:val="00822341"/>
    <w:rsid w:val="00824C7F"/>
    <w:rsid w:val="00827E63"/>
    <w:rsid w:val="00836153"/>
    <w:rsid w:val="00836B7A"/>
    <w:rsid w:val="00841BFF"/>
    <w:rsid w:val="00843C90"/>
    <w:rsid w:val="0084660B"/>
    <w:rsid w:val="008530B6"/>
    <w:rsid w:val="008538B0"/>
    <w:rsid w:val="0085750C"/>
    <w:rsid w:val="0086032B"/>
    <w:rsid w:val="00864621"/>
    <w:rsid w:val="00866292"/>
    <w:rsid w:val="00867442"/>
    <w:rsid w:val="0087000B"/>
    <w:rsid w:val="008735A8"/>
    <w:rsid w:val="008752FF"/>
    <w:rsid w:val="0087657A"/>
    <w:rsid w:val="00887F51"/>
    <w:rsid w:val="008928A5"/>
    <w:rsid w:val="008A2E10"/>
    <w:rsid w:val="008A67DC"/>
    <w:rsid w:val="008C2BAC"/>
    <w:rsid w:val="008C4820"/>
    <w:rsid w:val="008D52DA"/>
    <w:rsid w:val="008E60FF"/>
    <w:rsid w:val="008F32FD"/>
    <w:rsid w:val="00903D3B"/>
    <w:rsid w:val="009157E7"/>
    <w:rsid w:val="0091656D"/>
    <w:rsid w:val="009213C3"/>
    <w:rsid w:val="0092562B"/>
    <w:rsid w:val="00932F5F"/>
    <w:rsid w:val="00935FD6"/>
    <w:rsid w:val="0093672B"/>
    <w:rsid w:val="00940D5D"/>
    <w:rsid w:val="00940EE0"/>
    <w:rsid w:val="00944CE2"/>
    <w:rsid w:val="0095311A"/>
    <w:rsid w:val="009532D1"/>
    <w:rsid w:val="00953D8D"/>
    <w:rsid w:val="00957F95"/>
    <w:rsid w:val="00967C18"/>
    <w:rsid w:val="0097340C"/>
    <w:rsid w:val="00982038"/>
    <w:rsid w:val="00984B67"/>
    <w:rsid w:val="009852B7"/>
    <w:rsid w:val="00986672"/>
    <w:rsid w:val="0099034A"/>
    <w:rsid w:val="00991E44"/>
    <w:rsid w:val="009A12CC"/>
    <w:rsid w:val="009A19BC"/>
    <w:rsid w:val="009A1BED"/>
    <w:rsid w:val="009A47B9"/>
    <w:rsid w:val="009A7698"/>
    <w:rsid w:val="009B3676"/>
    <w:rsid w:val="009B77B7"/>
    <w:rsid w:val="009D7755"/>
    <w:rsid w:val="009E09CF"/>
    <w:rsid w:val="009E2CC9"/>
    <w:rsid w:val="009E6DF6"/>
    <w:rsid w:val="009F17C1"/>
    <w:rsid w:val="009F365A"/>
    <w:rsid w:val="00A0244F"/>
    <w:rsid w:val="00A07046"/>
    <w:rsid w:val="00A10611"/>
    <w:rsid w:val="00A13182"/>
    <w:rsid w:val="00A14B9C"/>
    <w:rsid w:val="00A156D8"/>
    <w:rsid w:val="00A167D2"/>
    <w:rsid w:val="00A21A22"/>
    <w:rsid w:val="00A309EF"/>
    <w:rsid w:val="00A30DDB"/>
    <w:rsid w:val="00A40870"/>
    <w:rsid w:val="00A40CAC"/>
    <w:rsid w:val="00A46CF9"/>
    <w:rsid w:val="00A54DCB"/>
    <w:rsid w:val="00A57431"/>
    <w:rsid w:val="00A62BB9"/>
    <w:rsid w:val="00A65299"/>
    <w:rsid w:val="00A6795B"/>
    <w:rsid w:val="00A720E0"/>
    <w:rsid w:val="00A755EE"/>
    <w:rsid w:val="00A82D07"/>
    <w:rsid w:val="00A83C55"/>
    <w:rsid w:val="00A85C1A"/>
    <w:rsid w:val="00A91FDF"/>
    <w:rsid w:val="00A974AC"/>
    <w:rsid w:val="00AA0FD8"/>
    <w:rsid w:val="00AA1407"/>
    <w:rsid w:val="00AB2EF5"/>
    <w:rsid w:val="00AC2782"/>
    <w:rsid w:val="00AD2DF7"/>
    <w:rsid w:val="00AE4F8B"/>
    <w:rsid w:val="00AE6720"/>
    <w:rsid w:val="00AE78BA"/>
    <w:rsid w:val="00AF160D"/>
    <w:rsid w:val="00AF5B38"/>
    <w:rsid w:val="00B04211"/>
    <w:rsid w:val="00B0579B"/>
    <w:rsid w:val="00B066B6"/>
    <w:rsid w:val="00B069EA"/>
    <w:rsid w:val="00B12819"/>
    <w:rsid w:val="00B22A62"/>
    <w:rsid w:val="00B23867"/>
    <w:rsid w:val="00B24F1A"/>
    <w:rsid w:val="00B25678"/>
    <w:rsid w:val="00B35C83"/>
    <w:rsid w:val="00B3690C"/>
    <w:rsid w:val="00B40695"/>
    <w:rsid w:val="00B44540"/>
    <w:rsid w:val="00B47202"/>
    <w:rsid w:val="00B52777"/>
    <w:rsid w:val="00B529F5"/>
    <w:rsid w:val="00B53BB3"/>
    <w:rsid w:val="00B55B03"/>
    <w:rsid w:val="00B61A5E"/>
    <w:rsid w:val="00B66B3D"/>
    <w:rsid w:val="00B77724"/>
    <w:rsid w:val="00B77B80"/>
    <w:rsid w:val="00B80412"/>
    <w:rsid w:val="00B81C73"/>
    <w:rsid w:val="00B904E6"/>
    <w:rsid w:val="00BA227D"/>
    <w:rsid w:val="00BA24EA"/>
    <w:rsid w:val="00BA72C6"/>
    <w:rsid w:val="00BC1F1C"/>
    <w:rsid w:val="00BC7EF5"/>
    <w:rsid w:val="00BE742F"/>
    <w:rsid w:val="00C04D6E"/>
    <w:rsid w:val="00C10E54"/>
    <w:rsid w:val="00C1195A"/>
    <w:rsid w:val="00C17599"/>
    <w:rsid w:val="00C17F48"/>
    <w:rsid w:val="00C22258"/>
    <w:rsid w:val="00C2458F"/>
    <w:rsid w:val="00C26E4C"/>
    <w:rsid w:val="00C32307"/>
    <w:rsid w:val="00C35CD9"/>
    <w:rsid w:val="00C409D9"/>
    <w:rsid w:val="00C417BD"/>
    <w:rsid w:val="00C4233F"/>
    <w:rsid w:val="00C43F11"/>
    <w:rsid w:val="00C44B3F"/>
    <w:rsid w:val="00C460AC"/>
    <w:rsid w:val="00C54F99"/>
    <w:rsid w:val="00C55BFD"/>
    <w:rsid w:val="00C56450"/>
    <w:rsid w:val="00C63595"/>
    <w:rsid w:val="00C639A4"/>
    <w:rsid w:val="00C768E7"/>
    <w:rsid w:val="00C770E8"/>
    <w:rsid w:val="00C83DB9"/>
    <w:rsid w:val="00C852C5"/>
    <w:rsid w:val="00C8688A"/>
    <w:rsid w:val="00C93175"/>
    <w:rsid w:val="00C946A9"/>
    <w:rsid w:val="00C95930"/>
    <w:rsid w:val="00C95CAF"/>
    <w:rsid w:val="00CA0B6C"/>
    <w:rsid w:val="00CA3262"/>
    <w:rsid w:val="00CA6EB5"/>
    <w:rsid w:val="00CC16A4"/>
    <w:rsid w:val="00CC210C"/>
    <w:rsid w:val="00CC4AF2"/>
    <w:rsid w:val="00CC6112"/>
    <w:rsid w:val="00CC7E97"/>
    <w:rsid w:val="00CD13D8"/>
    <w:rsid w:val="00CD2F62"/>
    <w:rsid w:val="00CD77C0"/>
    <w:rsid w:val="00CE1D4F"/>
    <w:rsid w:val="00CE2D33"/>
    <w:rsid w:val="00CE5B3A"/>
    <w:rsid w:val="00CE67E4"/>
    <w:rsid w:val="00CF0A12"/>
    <w:rsid w:val="00D04FFF"/>
    <w:rsid w:val="00D0519E"/>
    <w:rsid w:val="00D07B12"/>
    <w:rsid w:val="00D13609"/>
    <w:rsid w:val="00D20F51"/>
    <w:rsid w:val="00D26550"/>
    <w:rsid w:val="00D308E6"/>
    <w:rsid w:val="00D322B9"/>
    <w:rsid w:val="00D33D92"/>
    <w:rsid w:val="00D3516A"/>
    <w:rsid w:val="00D37CE7"/>
    <w:rsid w:val="00D41127"/>
    <w:rsid w:val="00D446CC"/>
    <w:rsid w:val="00D45B3B"/>
    <w:rsid w:val="00D53319"/>
    <w:rsid w:val="00D67EBB"/>
    <w:rsid w:val="00D7230F"/>
    <w:rsid w:val="00D8149E"/>
    <w:rsid w:val="00D8390A"/>
    <w:rsid w:val="00D84D17"/>
    <w:rsid w:val="00D868D5"/>
    <w:rsid w:val="00D87DEB"/>
    <w:rsid w:val="00D93771"/>
    <w:rsid w:val="00D93A66"/>
    <w:rsid w:val="00D97E4A"/>
    <w:rsid w:val="00DA0917"/>
    <w:rsid w:val="00DA21E5"/>
    <w:rsid w:val="00DA444E"/>
    <w:rsid w:val="00DB14DE"/>
    <w:rsid w:val="00DB4673"/>
    <w:rsid w:val="00DC111B"/>
    <w:rsid w:val="00DC1D75"/>
    <w:rsid w:val="00DD1C4A"/>
    <w:rsid w:val="00DD20D3"/>
    <w:rsid w:val="00DD23D6"/>
    <w:rsid w:val="00DE0448"/>
    <w:rsid w:val="00DE2915"/>
    <w:rsid w:val="00DF5121"/>
    <w:rsid w:val="00DF7E8D"/>
    <w:rsid w:val="00E17603"/>
    <w:rsid w:val="00E24929"/>
    <w:rsid w:val="00E278BA"/>
    <w:rsid w:val="00E36D4A"/>
    <w:rsid w:val="00E41B57"/>
    <w:rsid w:val="00E43019"/>
    <w:rsid w:val="00E51A5B"/>
    <w:rsid w:val="00E552F4"/>
    <w:rsid w:val="00E61AEC"/>
    <w:rsid w:val="00E6518F"/>
    <w:rsid w:val="00E66D8F"/>
    <w:rsid w:val="00E672C6"/>
    <w:rsid w:val="00E72566"/>
    <w:rsid w:val="00E82864"/>
    <w:rsid w:val="00E82CE2"/>
    <w:rsid w:val="00E91333"/>
    <w:rsid w:val="00E91BA6"/>
    <w:rsid w:val="00E92A19"/>
    <w:rsid w:val="00E92AB2"/>
    <w:rsid w:val="00E97847"/>
    <w:rsid w:val="00EA2215"/>
    <w:rsid w:val="00EA3563"/>
    <w:rsid w:val="00EB34B0"/>
    <w:rsid w:val="00EC65AE"/>
    <w:rsid w:val="00ED6852"/>
    <w:rsid w:val="00EE0BDF"/>
    <w:rsid w:val="00EE39A9"/>
    <w:rsid w:val="00EE43F1"/>
    <w:rsid w:val="00EE706A"/>
    <w:rsid w:val="00F00FE2"/>
    <w:rsid w:val="00F05F60"/>
    <w:rsid w:val="00F06F2D"/>
    <w:rsid w:val="00F07148"/>
    <w:rsid w:val="00F07A0D"/>
    <w:rsid w:val="00F13DE6"/>
    <w:rsid w:val="00F2320A"/>
    <w:rsid w:val="00F24508"/>
    <w:rsid w:val="00F24811"/>
    <w:rsid w:val="00F24D7F"/>
    <w:rsid w:val="00F26002"/>
    <w:rsid w:val="00F309B7"/>
    <w:rsid w:val="00F37053"/>
    <w:rsid w:val="00F37EA2"/>
    <w:rsid w:val="00F44CB5"/>
    <w:rsid w:val="00F46966"/>
    <w:rsid w:val="00F508DE"/>
    <w:rsid w:val="00F54760"/>
    <w:rsid w:val="00F54D5C"/>
    <w:rsid w:val="00F55AC5"/>
    <w:rsid w:val="00F61127"/>
    <w:rsid w:val="00F66B40"/>
    <w:rsid w:val="00F71EE6"/>
    <w:rsid w:val="00F83052"/>
    <w:rsid w:val="00F905BF"/>
    <w:rsid w:val="00F97F2E"/>
    <w:rsid w:val="00FA58A5"/>
    <w:rsid w:val="00FA58E5"/>
    <w:rsid w:val="00FB156E"/>
    <w:rsid w:val="00FB1CF4"/>
    <w:rsid w:val="00FB4435"/>
    <w:rsid w:val="00FC2B9D"/>
    <w:rsid w:val="00FC3B07"/>
    <w:rsid w:val="00FC7C6D"/>
    <w:rsid w:val="00FD156B"/>
    <w:rsid w:val="00FD251A"/>
    <w:rsid w:val="00FD5279"/>
    <w:rsid w:val="00FD5578"/>
    <w:rsid w:val="00FD6E63"/>
    <w:rsid w:val="00FD7BE3"/>
    <w:rsid w:val="00FF04B4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2C9A"/>
  <w15:chartTrackingRefBased/>
  <w15:docId w15:val="{762C2535-B63C-4D17-9070-AAF98770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279"/>
    <w:pPr>
      <w:spacing w:after="0" w:line="240" w:lineRule="auto"/>
    </w:pPr>
  </w:style>
  <w:style w:type="table" w:styleId="a4">
    <w:name w:val="Table Grid"/>
    <w:basedOn w:val="a1"/>
    <w:uiPriority w:val="39"/>
    <w:rsid w:val="00FD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 Мунзаказ</dc:creator>
  <cp:keywords/>
  <dc:description/>
  <cp:lastModifiedBy>УФ Мунзаказ</cp:lastModifiedBy>
  <cp:revision>2</cp:revision>
  <cp:lastPrinted>2022-03-03T10:44:00Z</cp:lastPrinted>
  <dcterms:created xsi:type="dcterms:W3CDTF">2022-11-28T12:06:00Z</dcterms:created>
  <dcterms:modified xsi:type="dcterms:W3CDTF">2022-11-28T12:06:00Z</dcterms:modified>
</cp:coreProperties>
</file>